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244A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DA51881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61A9DCBC" w14:textId="77777777" w:rsidR="001962E5" w:rsidRPr="00AD1F78" w:rsidRDefault="00D33022" w:rsidP="00AD1F78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Přiznání k místnímu poplatku z</w:t>
      </w:r>
      <w:r w:rsidR="00DF2433">
        <w:rPr>
          <w:b/>
          <w:sz w:val="28"/>
          <w:szCs w:val="28"/>
        </w:rPr>
        <w:t>e vstupného</w:t>
      </w:r>
    </w:p>
    <w:p w14:paraId="4C860A43" w14:textId="77777777" w:rsidR="00AD1F78" w:rsidRPr="00AD1F78" w:rsidRDefault="00AD1F78" w:rsidP="00AD1F78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 xml:space="preserve">podle obecně závazné vyhlášky obce Chuchelna č. </w:t>
      </w:r>
      <w:r w:rsidR="00DF2433">
        <w:rPr>
          <w:sz w:val="24"/>
          <w:szCs w:val="24"/>
        </w:rPr>
        <w:t>4</w:t>
      </w:r>
      <w:r w:rsidRPr="00AD1F78">
        <w:rPr>
          <w:sz w:val="24"/>
          <w:szCs w:val="24"/>
        </w:rPr>
        <w:t>/20</w:t>
      </w:r>
      <w:r w:rsidR="00DF2433">
        <w:rPr>
          <w:sz w:val="24"/>
          <w:szCs w:val="24"/>
        </w:rPr>
        <w:t>10</w:t>
      </w:r>
    </w:p>
    <w:p w14:paraId="4D4490BE" w14:textId="77777777" w:rsidR="00AD1F78" w:rsidRDefault="00AD1F78"/>
    <w:p w14:paraId="5A71B226" w14:textId="77777777" w:rsidR="00AD1F78" w:rsidRDefault="00AD1F78"/>
    <w:p w14:paraId="56CC2F93" w14:textId="77777777" w:rsidR="00AD1F78" w:rsidRDefault="00AD1F78">
      <w:r>
        <w:t>Název zařízení</w:t>
      </w:r>
      <w:r>
        <w:tab/>
        <w:t>…………………………………………………………………………………………………………………………………….</w:t>
      </w:r>
    </w:p>
    <w:p w14:paraId="7249F716" w14:textId="77777777" w:rsidR="00AD1F78" w:rsidRDefault="00AD1F78"/>
    <w:p w14:paraId="1A98FB49" w14:textId="77777777" w:rsidR="00AD1F78" w:rsidRDefault="00AD1F78">
      <w:r>
        <w:t>Jméno, příjmení, adresa majitele</w:t>
      </w:r>
      <w:r>
        <w:tab/>
        <w:t>……………………………………………………………………………………………….</w:t>
      </w:r>
    </w:p>
    <w:p w14:paraId="79ECCF65" w14:textId="77777777" w:rsidR="00AD1F78" w:rsidRDefault="00AD1F78"/>
    <w:p w14:paraId="0CDD5885" w14:textId="77777777" w:rsidR="00AD1F78" w:rsidRDefault="00AD1F78">
      <w:r>
        <w:t>Účtovací období (čtvrtletí)</w:t>
      </w:r>
      <w:r>
        <w:tab/>
        <w:t>……………………………………………………………………………………………………………</w:t>
      </w:r>
    </w:p>
    <w:p w14:paraId="22999F7D" w14:textId="77777777" w:rsidR="00AD1F78" w:rsidRDefault="00AD1F78"/>
    <w:p w14:paraId="7A884896" w14:textId="77777777" w:rsidR="00AD1F78" w:rsidRDefault="00AD1F78">
      <w:r>
        <w:t xml:space="preserve">Počet </w:t>
      </w:r>
      <w:r w:rsidR="00DF2433">
        <w:t>akcí/prodaných vstupenek</w:t>
      </w:r>
      <w:r w:rsidR="00DF2433">
        <w:tab/>
      </w:r>
      <w:r w:rsidR="00DF2433">
        <w:tab/>
      </w:r>
      <w:r w:rsidR="00DF2433">
        <w:tab/>
      </w:r>
      <w:r w:rsidR="00DF2433">
        <w:tab/>
        <w:t xml:space="preserve">       ……………………………</w:t>
      </w:r>
      <w:proofErr w:type="gramStart"/>
      <w:r w:rsidR="00DF2433">
        <w:t>…….</w:t>
      </w:r>
      <w:proofErr w:type="gramEnd"/>
      <w:r w:rsidR="00DF2433">
        <w:t>.</w:t>
      </w:r>
      <w:r>
        <w:t>………………………………………………………………………………………………………………………..</w:t>
      </w:r>
    </w:p>
    <w:p w14:paraId="59559BF3" w14:textId="77777777" w:rsidR="00AD1F78" w:rsidRDefault="00AD1F78"/>
    <w:p w14:paraId="444CA40D" w14:textId="77777777" w:rsidR="00AD1F78" w:rsidRDefault="00DF2433">
      <w:r>
        <w:t>Vybraná částka poplatku (5% z vybrané sumy</w:t>
      </w:r>
      <w:proofErr w:type="gramStart"/>
      <w:r>
        <w:t>):…</w:t>
      </w:r>
      <w:proofErr w:type="gramEnd"/>
      <w:r>
        <w:t>……………..</w:t>
      </w:r>
      <w:r w:rsidR="00AD1F78">
        <w:t>…………………………………………………………………</w:t>
      </w:r>
    </w:p>
    <w:p w14:paraId="4B3E5A58" w14:textId="77777777" w:rsidR="00AD1F78" w:rsidRDefault="00AD1F78"/>
    <w:p w14:paraId="321CB0B8" w14:textId="77777777" w:rsidR="00AD1F78" w:rsidRDefault="00AD1F78"/>
    <w:p w14:paraId="11B45904" w14:textId="77777777" w:rsidR="00AD1F78" w:rsidRDefault="00AD1F78">
      <w:r>
        <w:t>Dne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>
        <w:tab/>
        <w:t>………………………………………………………………………</w:t>
      </w:r>
    </w:p>
    <w:p w14:paraId="4EC79D95" w14:textId="77777777" w:rsidR="00AD1F78" w:rsidRDefault="00AD1F78"/>
    <w:p w14:paraId="5AF540A2" w14:textId="77777777" w:rsidR="00AD1F78" w:rsidRDefault="00AD1F78"/>
    <w:p w14:paraId="0DBD6916" w14:textId="77777777" w:rsidR="00AD1F78" w:rsidRDefault="00AD1F78" w:rsidP="00AD1F78">
      <w:pPr>
        <w:jc w:val="center"/>
      </w:pPr>
      <w:r>
        <w:t>Vyplněný formulář vraťte OÚ Chuchelna nejpozději do 15. dne následujícího měsíce!</w:t>
      </w:r>
    </w:p>
    <w:p w14:paraId="3675297D" w14:textId="77777777" w:rsidR="00AD1F78" w:rsidRDefault="00AD1F78" w:rsidP="00AD1F78">
      <w:pPr>
        <w:jc w:val="center"/>
      </w:pPr>
    </w:p>
    <w:p w14:paraId="47C5789A" w14:textId="77777777" w:rsidR="00AD1F78" w:rsidRDefault="00AD1F78" w:rsidP="00AD1F78">
      <w:pPr>
        <w:jc w:val="center"/>
      </w:pPr>
    </w:p>
    <w:p w14:paraId="7DB07DC3" w14:textId="77777777" w:rsidR="00AD1F78" w:rsidRDefault="00AD1F78" w:rsidP="00AD1F78">
      <w:pPr>
        <w:jc w:val="center"/>
      </w:pPr>
    </w:p>
    <w:p w14:paraId="76D5AF87" w14:textId="77777777" w:rsidR="00AD1F78" w:rsidRDefault="00AD1F78" w:rsidP="00AD1F78">
      <w:pPr>
        <w:jc w:val="center"/>
      </w:pPr>
    </w:p>
    <w:p w14:paraId="7EBBBA76" w14:textId="77777777" w:rsidR="00AD1F78" w:rsidRDefault="00AD1F78" w:rsidP="00AD1F78">
      <w:pPr>
        <w:jc w:val="center"/>
      </w:pPr>
    </w:p>
    <w:p w14:paraId="02ED3AC8" w14:textId="77777777" w:rsidR="00AD1F78" w:rsidRDefault="00AD1F78" w:rsidP="00AD1F78">
      <w:pPr>
        <w:jc w:val="center"/>
      </w:pPr>
    </w:p>
    <w:sectPr w:rsidR="00AD1F78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8D60" w14:textId="77777777" w:rsidR="000E7D07" w:rsidRDefault="000E7D07" w:rsidP="002523BF">
      <w:pPr>
        <w:spacing w:line="240" w:lineRule="auto"/>
      </w:pPr>
      <w:r>
        <w:separator/>
      </w:r>
    </w:p>
  </w:endnote>
  <w:endnote w:type="continuationSeparator" w:id="0">
    <w:p w14:paraId="03DC895E" w14:textId="77777777" w:rsidR="000E7D07" w:rsidRDefault="000E7D07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DE27" w14:textId="77777777" w:rsidR="000E7D07" w:rsidRDefault="000E7D07" w:rsidP="002523BF">
      <w:pPr>
        <w:spacing w:line="240" w:lineRule="auto"/>
      </w:pPr>
      <w:r>
        <w:separator/>
      </w:r>
    </w:p>
  </w:footnote>
  <w:footnote w:type="continuationSeparator" w:id="0">
    <w:p w14:paraId="0DBC1032" w14:textId="77777777" w:rsidR="000E7D07" w:rsidRDefault="000E7D07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E06" w14:textId="77777777" w:rsidR="002523BF" w:rsidRDefault="002523BF" w:rsidP="002523B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62D844D9" w14:textId="0253435F" w:rsidR="002523BF" w:rsidRDefault="002523BF" w:rsidP="002523BF">
    <w:pPr>
      <w:pStyle w:val="Zhlav"/>
    </w:pPr>
    <w:r>
      <w:rPr>
        <w:sz w:val="20"/>
        <w:szCs w:val="20"/>
      </w:rPr>
      <w:t>Chuchelna 29</w:t>
    </w:r>
    <w:r w:rsidR="00E0122B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22"/>
    <w:rsid w:val="0000799C"/>
    <w:rsid w:val="000E7D07"/>
    <w:rsid w:val="00130074"/>
    <w:rsid w:val="00144BBF"/>
    <w:rsid w:val="001962E5"/>
    <w:rsid w:val="002523BF"/>
    <w:rsid w:val="003B6818"/>
    <w:rsid w:val="00485849"/>
    <w:rsid w:val="00511FEE"/>
    <w:rsid w:val="005A4AF9"/>
    <w:rsid w:val="005F4980"/>
    <w:rsid w:val="00656EB5"/>
    <w:rsid w:val="007E73AC"/>
    <w:rsid w:val="00880EBF"/>
    <w:rsid w:val="00962E6D"/>
    <w:rsid w:val="009A0B10"/>
    <w:rsid w:val="009F74DA"/>
    <w:rsid w:val="00AD1F78"/>
    <w:rsid w:val="00BF24B0"/>
    <w:rsid w:val="00C26843"/>
    <w:rsid w:val="00D33022"/>
    <w:rsid w:val="00D3344C"/>
    <w:rsid w:val="00DF2433"/>
    <w:rsid w:val="00E0122B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1967"/>
  <w15:docId w15:val="{D9D099DC-A26B-4CA0-B175-9B730A1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3</cp:revision>
  <dcterms:created xsi:type="dcterms:W3CDTF">2019-12-03T09:04:00Z</dcterms:created>
  <dcterms:modified xsi:type="dcterms:W3CDTF">2021-11-12T07:50:00Z</dcterms:modified>
</cp:coreProperties>
</file>